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90" w:rsidRDefault="00AB7190" w:rsidP="00AB7190">
      <w:pPr>
        <w:spacing w:after="0" w:line="240" w:lineRule="auto"/>
        <w:jc w:val="center"/>
      </w:pPr>
      <w:r>
        <w:t>Сведения</w:t>
      </w:r>
    </w:p>
    <w:p w:rsidR="00AB7190" w:rsidRDefault="00AB7190" w:rsidP="00AB7190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AB7190" w:rsidRDefault="00AB7190" w:rsidP="00AB7190">
      <w:pPr>
        <w:spacing w:after="0" w:line="240" w:lineRule="auto"/>
        <w:jc w:val="center"/>
      </w:pPr>
    </w:p>
    <w:p w:rsidR="00AB7190" w:rsidRPr="00301E1F" w:rsidRDefault="00327AF1" w:rsidP="00AB7190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председателя Контрольно-счетной палаты</w:t>
      </w:r>
      <w:r w:rsidR="00AB7190" w:rsidRPr="00301E1F">
        <w:rPr>
          <w:i/>
          <w:u w:val="single"/>
        </w:rPr>
        <w:t xml:space="preserve"> Ханты-Мансийского района</w:t>
      </w:r>
    </w:p>
    <w:p w:rsidR="00AB7190" w:rsidRDefault="00AB7190" w:rsidP="00AB7190">
      <w:pPr>
        <w:spacing w:after="0" w:line="240" w:lineRule="auto"/>
        <w:jc w:val="center"/>
        <w:rPr>
          <w:sz w:val="20"/>
          <w:szCs w:val="20"/>
        </w:rPr>
      </w:pPr>
    </w:p>
    <w:p w:rsidR="00AB7190" w:rsidRPr="00895344" w:rsidRDefault="00AB7190" w:rsidP="00AB7190">
      <w:pPr>
        <w:spacing w:after="0" w:line="240" w:lineRule="auto"/>
        <w:jc w:val="center"/>
        <w:rPr>
          <w:sz w:val="20"/>
          <w:szCs w:val="20"/>
        </w:rPr>
      </w:pPr>
    </w:p>
    <w:p w:rsidR="00AB7190" w:rsidRDefault="007C6D05" w:rsidP="00AB7190">
      <w:pPr>
        <w:spacing w:after="0" w:line="240" w:lineRule="auto"/>
        <w:jc w:val="center"/>
      </w:pPr>
      <w:r>
        <w:t>и членов семьи за период с 1 января 201</w:t>
      </w:r>
      <w:r w:rsidR="00D534F4">
        <w:t>3</w:t>
      </w:r>
      <w:r>
        <w:t xml:space="preserve"> года по 31 декабря 201</w:t>
      </w:r>
      <w:r w:rsidR="00D534F4">
        <w:t>3</w:t>
      </w:r>
      <w:r>
        <w:t xml:space="preserve"> года</w:t>
      </w:r>
    </w:p>
    <w:p w:rsidR="00AB7190" w:rsidRDefault="00AB7190" w:rsidP="00AB7190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AB7190" w:rsidTr="00E02455">
        <w:tc>
          <w:tcPr>
            <w:tcW w:w="1790" w:type="dxa"/>
            <w:vMerge w:val="restart"/>
          </w:tcPr>
          <w:p w:rsidR="00AB7190" w:rsidRPr="0060642A" w:rsidRDefault="00685FE2" w:rsidP="00E02455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AB7190" w:rsidRPr="0060642A" w:rsidRDefault="00AB71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AB7190" w:rsidRPr="0060642A" w:rsidRDefault="00AB71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AB7190" w:rsidRPr="0060642A" w:rsidRDefault="00AB71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AB7190" w:rsidTr="00E02455">
        <w:tc>
          <w:tcPr>
            <w:tcW w:w="1790" w:type="dxa"/>
            <w:vMerge/>
          </w:tcPr>
          <w:p w:rsidR="00AB7190" w:rsidRPr="0060642A" w:rsidRDefault="00AB7190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AB7190" w:rsidRPr="0060642A" w:rsidRDefault="00AB7190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B7190" w:rsidRPr="0060642A" w:rsidRDefault="00AB71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AB7190" w:rsidRPr="0060642A" w:rsidRDefault="00AB71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AB7190" w:rsidRPr="0060642A" w:rsidRDefault="00AB71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AB7190" w:rsidRDefault="00AB7190" w:rsidP="00E024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AB7190" w:rsidRPr="0060642A" w:rsidRDefault="00AB71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AB7190" w:rsidRPr="0060642A" w:rsidRDefault="00AB71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AB7190" w:rsidRPr="0060642A" w:rsidRDefault="00AB71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AB7190" w:rsidRPr="0060642A" w:rsidRDefault="00AB71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AB7190" w:rsidTr="00E02455">
        <w:tc>
          <w:tcPr>
            <w:tcW w:w="1790" w:type="dxa"/>
          </w:tcPr>
          <w:p w:rsidR="00AB7190" w:rsidRPr="00B0154E" w:rsidRDefault="00AB7190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AB7190" w:rsidRPr="00B0154E" w:rsidRDefault="00AB7190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B7190" w:rsidRPr="00B0154E" w:rsidRDefault="00AB7190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B7190" w:rsidRPr="00B0154E" w:rsidRDefault="00AB719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B7190" w:rsidRPr="00B0154E" w:rsidRDefault="00AB719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AB7190" w:rsidRPr="00B0154E" w:rsidRDefault="00AB719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AB7190" w:rsidRPr="00B0154E" w:rsidRDefault="00AB719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B7190" w:rsidRPr="00B0154E" w:rsidRDefault="00AB719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B7190" w:rsidRPr="00B0154E" w:rsidRDefault="00AB719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E05BB" w:rsidTr="00E02455">
        <w:tc>
          <w:tcPr>
            <w:tcW w:w="1790" w:type="dxa"/>
          </w:tcPr>
          <w:p w:rsidR="006E05BB" w:rsidRPr="0060642A" w:rsidRDefault="006E05BB" w:rsidP="00E84B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Гартман Жанна Руслановна</w:t>
            </w:r>
          </w:p>
        </w:tc>
        <w:tc>
          <w:tcPr>
            <w:tcW w:w="1437" w:type="dxa"/>
          </w:tcPr>
          <w:p w:rsidR="006E05BB" w:rsidRPr="0060642A" w:rsidRDefault="006E05B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2049797,77</w:t>
            </w:r>
            <w:r w:rsidRPr="00742E6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</w:tcPr>
          <w:p w:rsidR="006E05BB" w:rsidRPr="0060642A" w:rsidRDefault="006E05BB" w:rsidP="00BD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05BB" w:rsidRPr="0060642A" w:rsidRDefault="006E05BB" w:rsidP="00BD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E05BB" w:rsidRPr="0060642A" w:rsidRDefault="006E05BB" w:rsidP="00BD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E05BB" w:rsidRPr="00D534F4" w:rsidRDefault="006E05B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Инфинити </w:t>
            </w:r>
            <w:r>
              <w:rPr>
                <w:sz w:val="22"/>
                <w:szCs w:val="22"/>
                <w:lang w:val="en-US"/>
              </w:rPr>
              <w:t>QX</w:t>
            </w:r>
            <w:r>
              <w:rPr>
                <w:sz w:val="22"/>
                <w:szCs w:val="22"/>
              </w:rPr>
              <w:t>-56,</w:t>
            </w:r>
          </w:p>
          <w:p w:rsidR="006E05BB" w:rsidRDefault="006E05BB" w:rsidP="00742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Моторная лодка «Николь Фаворит» с лодочным мотором «Меркурий» </w:t>
            </w:r>
          </w:p>
          <w:p w:rsidR="006E05BB" w:rsidRPr="00E84B90" w:rsidRDefault="006E05BB" w:rsidP="00742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 </w:t>
            </w:r>
            <w:proofErr w:type="spellStart"/>
            <w:r>
              <w:rPr>
                <w:sz w:val="22"/>
                <w:szCs w:val="22"/>
              </w:rPr>
              <w:t>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spellEnd"/>
            <w:proofErr w:type="gramEnd"/>
          </w:p>
        </w:tc>
        <w:tc>
          <w:tcPr>
            <w:tcW w:w="2939" w:type="dxa"/>
          </w:tcPr>
          <w:p w:rsidR="006E05BB" w:rsidRDefault="006E05BB" w:rsidP="00BD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05BB" w:rsidRDefault="006E05BB" w:rsidP="00BD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E05BB" w:rsidRPr="0060642A" w:rsidRDefault="006E05BB" w:rsidP="00BD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E05BB" w:rsidRDefault="006E05BB" w:rsidP="00BD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322,6</w:t>
            </w:r>
          </w:p>
          <w:p w:rsidR="006E05BB" w:rsidRDefault="006E05BB" w:rsidP="00BD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  <w:p w:rsidR="006E05BB" w:rsidRPr="0060642A" w:rsidRDefault="006E05BB" w:rsidP="00BD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</w:tcPr>
          <w:p w:rsidR="006E05BB" w:rsidRDefault="006E05BB" w:rsidP="00BD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05BB" w:rsidRDefault="006E05BB" w:rsidP="00BD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05BB" w:rsidRPr="0060642A" w:rsidRDefault="006E05BB" w:rsidP="00BD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E05BB" w:rsidTr="00E02455">
        <w:tc>
          <w:tcPr>
            <w:tcW w:w="1790" w:type="dxa"/>
          </w:tcPr>
          <w:p w:rsidR="006E05BB" w:rsidRPr="0057378E" w:rsidRDefault="006E05B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37" w:type="dxa"/>
          </w:tcPr>
          <w:p w:rsidR="006E05BB" w:rsidRPr="0060642A" w:rsidRDefault="00012352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639186,14</w:t>
            </w:r>
            <w:r w:rsidR="006E05BB" w:rsidRPr="00BD452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</w:tcPr>
          <w:p w:rsidR="006E05BB" w:rsidRDefault="006E05B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E05BB" w:rsidRDefault="006E05B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E05BB" w:rsidRPr="0060642A" w:rsidRDefault="006E05BB" w:rsidP="00EC1E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E05BB" w:rsidRDefault="006E05B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  <w:p w:rsidR="006E05BB" w:rsidRDefault="006E05B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6E05BB" w:rsidRPr="0060642A" w:rsidRDefault="006E05BB" w:rsidP="00EC1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322,6</w:t>
            </w:r>
          </w:p>
        </w:tc>
        <w:tc>
          <w:tcPr>
            <w:tcW w:w="1559" w:type="dxa"/>
          </w:tcPr>
          <w:p w:rsidR="006E05BB" w:rsidRDefault="006E05B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05BB" w:rsidRDefault="006E05B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05BB" w:rsidRPr="0060642A" w:rsidRDefault="006E05BB" w:rsidP="00EC1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6E05BB" w:rsidRPr="00BD4525" w:rsidRDefault="006E05B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6E05BB" w:rsidRPr="0060642A" w:rsidRDefault="006E05BB" w:rsidP="00D5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E05BB" w:rsidRPr="0060642A" w:rsidRDefault="006E05BB" w:rsidP="00BD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E05BB" w:rsidRPr="0060642A" w:rsidRDefault="006E05BB" w:rsidP="00BD75C6">
            <w:pPr>
              <w:jc w:val="center"/>
              <w:rPr>
                <w:sz w:val="22"/>
                <w:szCs w:val="22"/>
              </w:rPr>
            </w:pPr>
          </w:p>
        </w:tc>
      </w:tr>
      <w:tr w:rsidR="006E05BB" w:rsidTr="00E02455">
        <w:tc>
          <w:tcPr>
            <w:tcW w:w="1790" w:type="dxa"/>
          </w:tcPr>
          <w:p w:rsidR="006E05BB" w:rsidRDefault="006E05B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6E05BB" w:rsidRDefault="006E05B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2410" w:type="dxa"/>
          </w:tcPr>
          <w:p w:rsidR="006E05BB" w:rsidRDefault="006E05BB" w:rsidP="00EC1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E05BB" w:rsidRDefault="006E05BB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E05BB" w:rsidRDefault="006E05BB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E05BB" w:rsidRDefault="006E05B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6E05BB" w:rsidRDefault="006E05B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05BB" w:rsidRDefault="006E05B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E05BB" w:rsidRPr="0097366E" w:rsidRDefault="006E05B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E05BB" w:rsidRDefault="006E05B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322,6</w:t>
            </w:r>
          </w:p>
          <w:p w:rsidR="006E05BB" w:rsidRDefault="006E05B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  <w:p w:rsidR="006E05BB" w:rsidRPr="0060642A" w:rsidRDefault="006E05B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</w:tcPr>
          <w:p w:rsidR="006E05BB" w:rsidRDefault="006E05BB" w:rsidP="00EC1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05BB" w:rsidRDefault="006E05BB" w:rsidP="00EC1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05BB" w:rsidRDefault="006E05BB" w:rsidP="00EC1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AB7190" w:rsidRDefault="00AB7190" w:rsidP="00895344">
      <w:pPr>
        <w:spacing w:after="0" w:line="240" w:lineRule="auto"/>
      </w:pPr>
    </w:p>
    <w:p w:rsidR="00434066" w:rsidRDefault="00434066" w:rsidP="00895344">
      <w:pPr>
        <w:spacing w:after="0" w:line="240" w:lineRule="auto"/>
      </w:pPr>
    </w:p>
    <w:p w:rsidR="00434066" w:rsidRDefault="00434066" w:rsidP="00895344">
      <w:pPr>
        <w:spacing w:after="0" w:line="240" w:lineRule="auto"/>
      </w:pPr>
    </w:p>
    <w:p w:rsidR="00434066" w:rsidRDefault="00434066" w:rsidP="00895344">
      <w:pPr>
        <w:spacing w:after="0" w:line="240" w:lineRule="auto"/>
      </w:pPr>
    </w:p>
    <w:p w:rsidR="00434066" w:rsidRDefault="00434066" w:rsidP="00895344">
      <w:pPr>
        <w:spacing w:after="0" w:line="240" w:lineRule="auto"/>
      </w:pPr>
    </w:p>
    <w:p w:rsidR="00434066" w:rsidRDefault="00434066" w:rsidP="00895344">
      <w:pPr>
        <w:spacing w:after="0" w:line="240" w:lineRule="auto"/>
      </w:pPr>
    </w:p>
    <w:p w:rsidR="00434066" w:rsidRDefault="00434066" w:rsidP="00895344">
      <w:pPr>
        <w:spacing w:after="0" w:line="240" w:lineRule="auto"/>
      </w:pPr>
    </w:p>
    <w:p w:rsidR="00665A36" w:rsidRDefault="00665A36" w:rsidP="00665A36">
      <w:pPr>
        <w:spacing w:after="0" w:line="240" w:lineRule="auto"/>
        <w:jc w:val="center"/>
      </w:pPr>
    </w:p>
    <w:p w:rsidR="00665A36" w:rsidRDefault="00665A36" w:rsidP="00895344">
      <w:pPr>
        <w:spacing w:after="0" w:line="240" w:lineRule="auto"/>
      </w:pPr>
    </w:p>
    <w:p w:rsidR="00665A36" w:rsidRDefault="00665A36" w:rsidP="00665A36">
      <w:pPr>
        <w:spacing w:after="0" w:line="240" w:lineRule="auto"/>
        <w:jc w:val="center"/>
      </w:pPr>
      <w:r>
        <w:t>Сведения</w:t>
      </w:r>
    </w:p>
    <w:p w:rsidR="00665A36" w:rsidRDefault="00665A36" w:rsidP="00665A36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65A36" w:rsidRDefault="00665A36" w:rsidP="00665A36">
      <w:pPr>
        <w:spacing w:after="0" w:line="240" w:lineRule="auto"/>
        <w:jc w:val="center"/>
      </w:pPr>
    </w:p>
    <w:p w:rsidR="00665A36" w:rsidRPr="00301E1F" w:rsidRDefault="00665A36" w:rsidP="00665A36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заместителя председателя Контрольно-счетной палаты</w:t>
      </w:r>
      <w:r w:rsidRPr="00301E1F">
        <w:rPr>
          <w:i/>
          <w:u w:val="single"/>
        </w:rPr>
        <w:t xml:space="preserve"> Ханты-Мансийского района</w:t>
      </w:r>
    </w:p>
    <w:p w:rsidR="00665A36" w:rsidRDefault="00665A36" w:rsidP="00665A36">
      <w:pPr>
        <w:spacing w:after="0" w:line="240" w:lineRule="auto"/>
        <w:jc w:val="center"/>
        <w:rPr>
          <w:sz w:val="20"/>
          <w:szCs w:val="20"/>
        </w:rPr>
      </w:pPr>
    </w:p>
    <w:p w:rsidR="00665A36" w:rsidRPr="00895344" w:rsidRDefault="00665A36" w:rsidP="00665A36">
      <w:pPr>
        <w:spacing w:after="0" w:line="240" w:lineRule="auto"/>
        <w:jc w:val="center"/>
        <w:rPr>
          <w:sz w:val="20"/>
          <w:szCs w:val="20"/>
        </w:rPr>
      </w:pPr>
    </w:p>
    <w:p w:rsidR="00665A36" w:rsidRDefault="00665A36" w:rsidP="00665A36">
      <w:pPr>
        <w:spacing w:after="0" w:line="240" w:lineRule="auto"/>
        <w:jc w:val="center"/>
      </w:pPr>
      <w:r>
        <w:t>и членов семьи за период с 1 января 2013 года по 31 декабря 2013 года</w:t>
      </w:r>
    </w:p>
    <w:p w:rsidR="00665A36" w:rsidRDefault="00665A36" w:rsidP="00665A36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665A36" w:rsidTr="002935C6">
        <w:tc>
          <w:tcPr>
            <w:tcW w:w="1790" w:type="dxa"/>
            <w:vMerge w:val="restart"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665A36" w:rsidTr="002935C6">
        <w:tc>
          <w:tcPr>
            <w:tcW w:w="1790" w:type="dxa"/>
            <w:vMerge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665A36" w:rsidTr="002935C6">
        <w:tc>
          <w:tcPr>
            <w:tcW w:w="1790" w:type="dxa"/>
          </w:tcPr>
          <w:p w:rsidR="00665A36" w:rsidRPr="00B0154E" w:rsidRDefault="00665A36" w:rsidP="002935C6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65A36" w:rsidRPr="00B0154E" w:rsidRDefault="00665A36" w:rsidP="002935C6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65A36" w:rsidRPr="00B0154E" w:rsidRDefault="00665A36" w:rsidP="002935C6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65A36" w:rsidRPr="00B0154E" w:rsidRDefault="00665A36" w:rsidP="00293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65A36" w:rsidRPr="00B0154E" w:rsidRDefault="00665A36" w:rsidP="00293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65A36" w:rsidRPr="00B0154E" w:rsidRDefault="00665A36" w:rsidP="00293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665A36" w:rsidRPr="00B0154E" w:rsidRDefault="00665A36" w:rsidP="00293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65A36" w:rsidRPr="00B0154E" w:rsidRDefault="00665A36" w:rsidP="00293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65A36" w:rsidRPr="00B0154E" w:rsidRDefault="00665A36" w:rsidP="00293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65A36" w:rsidTr="002935C6">
        <w:tc>
          <w:tcPr>
            <w:tcW w:w="1790" w:type="dxa"/>
          </w:tcPr>
          <w:p w:rsidR="00665A36" w:rsidRPr="0060642A" w:rsidRDefault="00665A36" w:rsidP="00293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Волохова Светлана Альбертовна</w:t>
            </w:r>
          </w:p>
        </w:tc>
        <w:tc>
          <w:tcPr>
            <w:tcW w:w="1437" w:type="dxa"/>
          </w:tcPr>
          <w:p w:rsidR="00665A36" w:rsidRPr="0060642A" w:rsidRDefault="00665A36" w:rsidP="00293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1536483,43</w:t>
            </w:r>
            <w:r w:rsidRPr="009F604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65A36" w:rsidRPr="001E242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</w:t>
            </w:r>
            <w:r w:rsidRPr="007C6D0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 доля)</w:t>
            </w:r>
          </w:p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</w:t>
            </w:r>
          </w:p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65A36" w:rsidRPr="001E242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OPEL ASTRA</w:t>
            </w:r>
          </w:p>
        </w:tc>
        <w:tc>
          <w:tcPr>
            <w:tcW w:w="2939" w:type="dxa"/>
          </w:tcPr>
          <w:p w:rsidR="00665A36" w:rsidRPr="0097366E" w:rsidRDefault="00665A36" w:rsidP="002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</w:tcPr>
          <w:p w:rsidR="00665A36" w:rsidRPr="0060642A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65A36" w:rsidTr="002935C6">
        <w:tc>
          <w:tcPr>
            <w:tcW w:w="1790" w:type="dxa"/>
          </w:tcPr>
          <w:p w:rsidR="00665A36" w:rsidRDefault="00665A36" w:rsidP="00293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37" w:type="dxa"/>
          </w:tcPr>
          <w:p w:rsidR="00665A36" w:rsidRDefault="00665A36" w:rsidP="00293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 доля)</w:t>
            </w:r>
          </w:p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 доля)</w:t>
            </w:r>
          </w:p>
        </w:tc>
        <w:tc>
          <w:tcPr>
            <w:tcW w:w="1134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559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65A36" w:rsidRPr="0071697F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665A36" w:rsidRDefault="00665A36" w:rsidP="002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</w:p>
        </w:tc>
      </w:tr>
      <w:tr w:rsidR="00665A36" w:rsidTr="002935C6">
        <w:tc>
          <w:tcPr>
            <w:tcW w:w="1790" w:type="dxa"/>
          </w:tcPr>
          <w:p w:rsidR="00665A36" w:rsidRDefault="00665A36" w:rsidP="00293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  <w:tc>
          <w:tcPr>
            <w:tcW w:w="1437" w:type="dxa"/>
          </w:tcPr>
          <w:p w:rsidR="00665A36" w:rsidRDefault="00665A36" w:rsidP="002935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241768,56</w:t>
            </w:r>
            <w:r w:rsidRPr="0059561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665A36" w:rsidRDefault="00665A36" w:rsidP="002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65A36" w:rsidRDefault="00665A36" w:rsidP="00293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559" w:type="dxa"/>
          </w:tcPr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5A36" w:rsidRDefault="00665A36" w:rsidP="0029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665A36" w:rsidRDefault="00665A36" w:rsidP="00665A36">
      <w:pPr>
        <w:spacing w:after="0" w:line="240" w:lineRule="auto"/>
      </w:pPr>
    </w:p>
    <w:p w:rsidR="00665A36" w:rsidRDefault="00665A36" w:rsidP="00665A36">
      <w:pPr>
        <w:spacing w:after="0" w:line="240" w:lineRule="auto"/>
      </w:pPr>
    </w:p>
    <w:p w:rsidR="00665A36" w:rsidRDefault="00665A36" w:rsidP="00665A36">
      <w:pPr>
        <w:spacing w:after="0" w:line="240" w:lineRule="auto"/>
      </w:pPr>
    </w:p>
    <w:p w:rsidR="00665A36" w:rsidRDefault="00665A36" w:rsidP="00665A36">
      <w:pPr>
        <w:spacing w:after="0" w:line="240" w:lineRule="auto"/>
      </w:pPr>
    </w:p>
    <w:p w:rsidR="00665A36" w:rsidRDefault="00665A36" w:rsidP="00665A36">
      <w:pPr>
        <w:spacing w:after="0" w:line="240" w:lineRule="auto"/>
      </w:pPr>
    </w:p>
    <w:p w:rsidR="00665A36" w:rsidRDefault="00665A36" w:rsidP="00665A36">
      <w:pPr>
        <w:spacing w:after="0" w:line="240" w:lineRule="auto"/>
      </w:pPr>
    </w:p>
    <w:p w:rsidR="00665A36" w:rsidRDefault="00665A36" w:rsidP="00665A36">
      <w:pPr>
        <w:spacing w:after="0" w:line="240" w:lineRule="auto"/>
      </w:pPr>
    </w:p>
    <w:p w:rsidR="00665A36" w:rsidRDefault="00665A36" w:rsidP="00895344">
      <w:pPr>
        <w:spacing w:after="0" w:line="240" w:lineRule="auto"/>
      </w:pPr>
    </w:p>
    <w:p w:rsidR="00665A36" w:rsidRDefault="00665A36" w:rsidP="00895344">
      <w:pPr>
        <w:spacing w:after="0" w:line="240" w:lineRule="auto"/>
      </w:pPr>
    </w:p>
    <w:p w:rsidR="00665A36" w:rsidRDefault="00665A36" w:rsidP="00895344">
      <w:pPr>
        <w:spacing w:after="0" w:line="240" w:lineRule="auto"/>
      </w:pPr>
    </w:p>
    <w:p w:rsidR="00434066" w:rsidRDefault="00434066" w:rsidP="00895344">
      <w:pPr>
        <w:spacing w:after="0" w:line="240" w:lineRule="auto"/>
      </w:pPr>
    </w:p>
    <w:p w:rsidR="004A5CC2" w:rsidRDefault="004A5CC2" w:rsidP="004A5CC2">
      <w:pPr>
        <w:spacing w:after="0" w:line="240" w:lineRule="auto"/>
        <w:jc w:val="center"/>
      </w:pPr>
      <w:r>
        <w:t>Сведения</w:t>
      </w:r>
    </w:p>
    <w:p w:rsidR="004A5CC2" w:rsidRDefault="004A5CC2" w:rsidP="004A5CC2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4A5CC2" w:rsidRDefault="004A5CC2" w:rsidP="004A5CC2">
      <w:pPr>
        <w:spacing w:after="0" w:line="240" w:lineRule="auto"/>
        <w:jc w:val="center"/>
      </w:pPr>
    </w:p>
    <w:p w:rsidR="004A5CC2" w:rsidRPr="00301E1F" w:rsidRDefault="004A5CC2" w:rsidP="004A5CC2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аудитора Контрольно-счетной палаты</w:t>
      </w:r>
      <w:r w:rsidRPr="00301E1F">
        <w:rPr>
          <w:i/>
          <w:u w:val="single"/>
        </w:rPr>
        <w:t xml:space="preserve"> Ханты-Мансийского района</w:t>
      </w:r>
    </w:p>
    <w:p w:rsidR="004A5CC2" w:rsidRDefault="004A5CC2" w:rsidP="004A5CC2">
      <w:pPr>
        <w:spacing w:after="0" w:line="240" w:lineRule="auto"/>
        <w:jc w:val="center"/>
        <w:rPr>
          <w:sz w:val="20"/>
          <w:szCs w:val="20"/>
        </w:rPr>
      </w:pPr>
    </w:p>
    <w:p w:rsidR="004A5CC2" w:rsidRPr="00895344" w:rsidRDefault="004A5CC2" w:rsidP="004A5CC2">
      <w:pPr>
        <w:spacing w:after="0" w:line="240" w:lineRule="auto"/>
        <w:jc w:val="center"/>
        <w:rPr>
          <w:sz w:val="20"/>
          <w:szCs w:val="20"/>
        </w:rPr>
      </w:pPr>
    </w:p>
    <w:p w:rsidR="004A5CC2" w:rsidRDefault="007C6D05" w:rsidP="004A5CC2">
      <w:pPr>
        <w:spacing w:after="0" w:line="240" w:lineRule="auto"/>
        <w:jc w:val="center"/>
      </w:pPr>
      <w:r>
        <w:t>и членов семьи за период с 1 января 201</w:t>
      </w:r>
      <w:r w:rsidR="00634818">
        <w:t>3</w:t>
      </w:r>
      <w:r>
        <w:t xml:space="preserve"> года по 31 декабря 201</w:t>
      </w:r>
      <w:r w:rsidR="00634818">
        <w:t>3</w:t>
      </w:r>
      <w:r>
        <w:t xml:space="preserve"> года</w:t>
      </w:r>
    </w:p>
    <w:p w:rsidR="00BA1075" w:rsidRDefault="00BA1075" w:rsidP="00BA1075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BA1075" w:rsidTr="008F227F">
        <w:tc>
          <w:tcPr>
            <w:tcW w:w="1790" w:type="dxa"/>
            <w:vMerge w:val="restart"/>
          </w:tcPr>
          <w:p w:rsidR="00BA1075" w:rsidRPr="0060642A" w:rsidRDefault="00685FE2" w:rsidP="008F227F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A1075" w:rsidTr="008F227F">
        <w:tc>
          <w:tcPr>
            <w:tcW w:w="1790" w:type="dxa"/>
            <w:vMerge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BA1075" w:rsidRDefault="00BA1075" w:rsidP="008F22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BA1075" w:rsidTr="008F227F">
        <w:tc>
          <w:tcPr>
            <w:tcW w:w="1790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A1075" w:rsidRPr="00B0154E" w:rsidRDefault="00BA1075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A1075" w:rsidTr="008F227F">
        <w:tc>
          <w:tcPr>
            <w:tcW w:w="1790" w:type="dxa"/>
          </w:tcPr>
          <w:p w:rsidR="00BA1075" w:rsidRPr="0060642A" w:rsidRDefault="00BA1075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 Александра Константиновна</w:t>
            </w:r>
          </w:p>
        </w:tc>
        <w:tc>
          <w:tcPr>
            <w:tcW w:w="1437" w:type="dxa"/>
          </w:tcPr>
          <w:p w:rsidR="00BA1075" w:rsidRPr="0060642A" w:rsidRDefault="00420009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1592865,26</w:t>
            </w:r>
          </w:p>
        </w:tc>
        <w:tc>
          <w:tcPr>
            <w:tcW w:w="2410" w:type="dxa"/>
          </w:tcPr>
          <w:p w:rsidR="00BA1075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A1075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C14B57">
              <w:rPr>
                <w:sz w:val="22"/>
                <w:szCs w:val="22"/>
              </w:rPr>
              <w:t xml:space="preserve"> (1</w:t>
            </w:r>
            <w:r w:rsidR="00C14B57" w:rsidRPr="00742E61">
              <w:rPr>
                <w:sz w:val="22"/>
                <w:szCs w:val="22"/>
              </w:rPr>
              <w:t>/</w:t>
            </w:r>
            <w:r w:rsidR="00C14B57">
              <w:rPr>
                <w:sz w:val="22"/>
                <w:szCs w:val="22"/>
              </w:rPr>
              <w:t>2 доля)</w:t>
            </w:r>
          </w:p>
          <w:p w:rsidR="00420009" w:rsidRPr="00C14B57" w:rsidRDefault="0042000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A1075" w:rsidRPr="0060642A" w:rsidRDefault="00BA1075" w:rsidP="00BA1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BA1075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BA1075" w:rsidRDefault="002020F8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BA10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420009" w:rsidRDefault="00420009" w:rsidP="00BA1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  <w:p w:rsidR="00BA1075" w:rsidRPr="0060642A" w:rsidRDefault="00BA1075" w:rsidP="00BA1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559" w:type="dxa"/>
          </w:tcPr>
          <w:p w:rsidR="00BA1075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1075" w:rsidRDefault="00BA1075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1075" w:rsidRDefault="00BA1075" w:rsidP="00BA1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0009" w:rsidRPr="0060642A" w:rsidRDefault="00420009" w:rsidP="00BA1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BA1075" w:rsidRPr="00E84B90" w:rsidRDefault="0092158A" w:rsidP="00921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BA1075" w:rsidRPr="0097366E" w:rsidRDefault="00F540EE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1075" w:rsidRPr="0060642A" w:rsidRDefault="00BA1075" w:rsidP="008F227F">
            <w:pPr>
              <w:jc w:val="center"/>
              <w:rPr>
                <w:sz w:val="22"/>
                <w:szCs w:val="22"/>
              </w:rPr>
            </w:pPr>
          </w:p>
        </w:tc>
      </w:tr>
      <w:tr w:rsidR="004279A6" w:rsidTr="008F227F">
        <w:tc>
          <w:tcPr>
            <w:tcW w:w="1790" w:type="dxa"/>
          </w:tcPr>
          <w:p w:rsidR="004279A6" w:rsidRDefault="0061362A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37" w:type="dxa"/>
          </w:tcPr>
          <w:p w:rsidR="004279A6" w:rsidRDefault="00420009" w:rsidP="000F2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  <w:r w:rsidR="000F27CA">
              <w:rPr>
                <w:sz w:val="22"/>
                <w:szCs w:val="22"/>
              </w:rPr>
              <w:t>328</w:t>
            </w:r>
            <w:r>
              <w:rPr>
                <w:sz w:val="22"/>
                <w:szCs w:val="22"/>
              </w:rPr>
              <w:t>,</w:t>
            </w:r>
            <w:r w:rsidR="000F27CA">
              <w:rPr>
                <w:sz w:val="22"/>
                <w:szCs w:val="22"/>
              </w:rPr>
              <w:t>55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279A6" w:rsidRDefault="0061362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279A6" w:rsidRDefault="004279A6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79A6" w:rsidRDefault="004279A6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4279A6" w:rsidRPr="0061362A" w:rsidRDefault="0061362A" w:rsidP="00F540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classik</w:t>
            </w:r>
            <w:proofErr w:type="spellEnd"/>
          </w:p>
        </w:tc>
        <w:tc>
          <w:tcPr>
            <w:tcW w:w="2939" w:type="dxa"/>
          </w:tcPr>
          <w:p w:rsidR="004279A6" w:rsidRDefault="0042000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279A6" w:rsidRPr="0060642A" w:rsidRDefault="0042000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1559" w:type="dxa"/>
          </w:tcPr>
          <w:p w:rsidR="004279A6" w:rsidRPr="0060642A" w:rsidRDefault="0042000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BA1075" w:rsidRDefault="00BA1075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8F227F" w:rsidRDefault="008F227F" w:rsidP="00895344">
      <w:pPr>
        <w:spacing w:after="0" w:line="240" w:lineRule="auto"/>
      </w:pPr>
    </w:p>
    <w:p w:rsidR="00665A36" w:rsidRDefault="00665A36" w:rsidP="004A5CC2">
      <w:pPr>
        <w:spacing w:after="0" w:line="240" w:lineRule="auto"/>
        <w:jc w:val="center"/>
      </w:pPr>
    </w:p>
    <w:p w:rsidR="0071697F" w:rsidRDefault="0071697F" w:rsidP="0071697F">
      <w:pPr>
        <w:spacing w:after="0" w:line="240" w:lineRule="auto"/>
        <w:jc w:val="center"/>
      </w:pPr>
      <w:r>
        <w:t>Сведения</w:t>
      </w:r>
    </w:p>
    <w:p w:rsidR="0071697F" w:rsidRDefault="0071697F" w:rsidP="0071697F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71697F" w:rsidRDefault="0071697F" w:rsidP="0071697F">
      <w:pPr>
        <w:spacing w:after="0" w:line="240" w:lineRule="auto"/>
        <w:jc w:val="center"/>
      </w:pPr>
    </w:p>
    <w:p w:rsidR="0071697F" w:rsidRPr="00301E1F" w:rsidRDefault="00F24FC0" w:rsidP="0071697F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инспек</w:t>
      </w:r>
      <w:r w:rsidR="0071697F">
        <w:rPr>
          <w:i/>
          <w:u w:val="single"/>
        </w:rPr>
        <w:t>тора Контрольно-счетной палаты</w:t>
      </w:r>
      <w:r w:rsidR="0071697F" w:rsidRPr="00301E1F">
        <w:rPr>
          <w:i/>
          <w:u w:val="single"/>
        </w:rPr>
        <w:t xml:space="preserve"> Ханты-Мансийского района</w:t>
      </w:r>
    </w:p>
    <w:p w:rsidR="0071697F" w:rsidRDefault="0071697F" w:rsidP="0071697F">
      <w:pPr>
        <w:spacing w:after="0" w:line="240" w:lineRule="auto"/>
        <w:jc w:val="center"/>
        <w:rPr>
          <w:sz w:val="20"/>
          <w:szCs w:val="20"/>
        </w:rPr>
      </w:pPr>
    </w:p>
    <w:p w:rsidR="0071697F" w:rsidRPr="00895344" w:rsidRDefault="0071697F" w:rsidP="0071697F">
      <w:pPr>
        <w:spacing w:after="0" w:line="240" w:lineRule="auto"/>
        <w:jc w:val="center"/>
        <w:rPr>
          <w:sz w:val="20"/>
          <w:szCs w:val="20"/>
        </w:rPr>
      </w:pPr>
    </w:p>
    <w:p w:rsidR="0071697F" w:rsidRDefault="007C6D05" w:rsidP="0071697F">
      <w:pPr>
        <w:spacing w:after="0" w:line="240" w:lineRule="auto"/>
        <w:jc w:val="center"/>
      </w:pPr>
      <w:r>
        <w:t>и членов семьи за период с 1 января 201</w:t>
      </w:r>
      <w:r w:rsidR="00934ABE">
        <w:t>3</w:t>
      </w:r>
      <w:r>
        <w:t xml:space="preserve"> года по 31 декабря 201</w:t>
      </w:r>
      <w:r w:rsidR="00934ABE">
        <w:t>3</w:t>
      </w:r>
      <w:r>
        <w:t xml:space="preserve"> года</w:t>
      </w:r>
    </w:p>
    <w:p w:rsidR="0071697F" w:rsidRDefault="0071697F" w:rsidP="0071697F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71697F" w:rsidTr="00DE5C6E">
        <w:tc>
          <w:tcPr>
            <w:tcW w:w="1790" w:type="dxa"/>
            <w:vMerge w:val="restart"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71697F" w:rsidTr="00DE5C6E">
        <w:tc>
          <w:tcPr>
            <w:tcW w:w="1790" w:type="dxa"/>
            <w:vMerge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71697F" w:rsidRDefault="0071697F" w:rsidP="00DE5C6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71697F" w:rsidTr="00DE5C6E">
        <w:tc>
          <w:tcPr>
            <w:tcW w:w="1790" w:type="dxa"/>
          </w:tcPr>
          <w:p w:rsidR="0071697F" w:rsidRPr="00B0154E" w:rsidRDefault="0071697F" w:rsidP="00DE5C6E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71697F" w:rsidRPr="00B0154E" w:rsidRDefault="0071697F" w:rsidP="00DE5C6E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1697F" w:rsidRPr="00B0154E" w:rsidRDefault="0071697F" w:rsidP="00DE5C6E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1697F" w:rsidRPr="00B0154E" w:rsidRDefault="0071697F" w:rsidP="00DE5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697F" w:rsidRPr="00B0154E" w:rsidRDefault="0071697F" w:rsidP="00DE5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71697F" w:rsidRPr="00B0154E" w:rsidRDefault="0071697F" w:rsidP="00DE5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71697F" w:rsidRPr="00B0154E" w:rsidRDefault="0071697F" w:rsidP="00DE5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1697F" w:rsidRPr="00B0154E" w:rsidRDefault="0071697F" w:rsidP="00DE5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71697F" w:rsidRPr="00B0154E" w:rsidRDefault="0071697F" w:rsidP="00DE5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1697F" w:rsidTr="00DE5C6E">
        <w:tc>
          <w:tcPr>
            <w:tcW w:w="1790" w:type="dxa"/>
          </w:tcPr>
          <w:p w:rsidR="0071697F" w:rsidRPr="0060642A" w:rsidRDefault="00F24FC0" w:rsidP="00DE5C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Екатерина Борисовна</w:t>
            </w:r>
          </w:p>
        </w:tc>
        <w:tc>
          <w:tcPr>
            <w:tcW w:w="1437" w:type="dxa"/>
          </w:tcPr>
          <w:p w:rsidR="0071697F" w:rsidRPr="0060642A" w:rsidRDefault="007A73F1" w:rsidP="00F24F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1482489,85</w:t>
            </w:r>
          </w:p>
        </w:tc>
        <w:tc>
          <w:tcPr>
            <w:tcW w:w="2410" w:type="dxa"/>
          </w:tcPr>
          <w:p w:rsidR="0071697F" w:rsidRPr="001E2426" w:rsidRDefault="00F24FC0" w:rsidP="00DE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697F" w:rsidRPr="0060642A" w:rsidRDefault="00F24FC0" w:rsidP="00F24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71697F" w:rsidRDefault="0071697F" w:rsidP="00DE5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697F" w:rsidRPr="0060642A" w:rsidRDefault="0071697F" w:rsidP="00F24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71697F" w:rsidRPr="00F24FC0" w:rsidRDefault="00F24FC0" w:rsidP="00DE5C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Фольцваген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Джетта</w:t>
            </w:r>
            <w:proofErr w:type="spellEnd"/>
          </w:p>
        </w:tc>
        <w:tc>
          <w:tcPr>
            <w:tcW w:w="2939" w:type="dxa"/>
          </w:tcPr>
          <w:p w:rsidR="0071697F" w:rsidRPr="0097366E" w:rsidRDefault="00DD6800" w:rsidP="00DE5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697F" w:rsidRPr="0060642A" w:rsidRDefault="0071697F" w:rsidP="00DE5C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697F" w:rsidRDefault="0071697F" w:rsidP="00895344">
      <w:pPr>
        <w:spacing w:after="0" w:line="240" w:lineRule="auto"/>
      </w:pPr>
    </w:p>
    <w:sectPr w:rsidR="0071697F" w:rsidSect="00895344">
      <w:pgSz w:w="16838" w:h="11906" w:orient="landscape"/>
      <w:pgMar w:top="709" w:right="1134" w:bottom="85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44"/>
    <w:rsid w:val="00005516"/>
    <w:rsid w:val="00012352"/>
    <w:rsid w:val="00022E83"/>
    <w:rsid w:val="00033C68"/>
    <w:rsid w:val="000445D6"/>
    <w:rsid w:val="00074BE0"/>
    <w:rsid w:val="00076F2C"/>
    <w:rsid w:val="00083168"/>
    <w:rsid w:val="00086060"/>
    <w:rsid w:val="000A0CAF"/>
    <w:rsid w:val="000F27CA"/>
    <w:rsid w:val="000F4D29"/>
    <w:rsid w:val="000F77D2"/>
    <w:rsid w:val="001018B8"/>
    <w:rsid w:val="00105487"/>
    <w:rsid w:val="0014682A"/>
    <w:rsid w:val="00151563"/>
    <w:rsid w:val="00183131"/>
    <w:rsid w:val="0018549C"/>
    <w:rsid w:val="00187ABA"/>
    <w:rsid w:val="00194F14"/>
    <w:rsid w:val="001B009B"/>
    <w:rsid w:val="001E2426"/>
    <w:rsid w:val="001F78CD"/>
    <w:rsid w:val="002020F8"/>
    <w:rsid w:val="00207508"/>
    <w:rsid w:val="00220812"/>
    <w:rsid w:val="00225842"/>
    <w:rsid w:val="00234FC4"/>
    <w:rsid w:val="002376B4"/>
    <w:rsid w:val="002551CA"/>
    <w:rsid w:val="00263D23"/>
    <w:rsid w:val="00265EA9"/>
    <w:rsid w:val="002678E7"/>
    <w:rsid w:val="00280E9F"/>
    <w:rsid w:val="00282D31"/>
    <w:rsid w:val="00290499"/>
    <w:rsid w:val="002905BE"/>
    <w:rsid w:val="002A0E3B"/>
    <w:rsid w:val="002A16C6"/>
    <w:rsid w:val="002A1ABD"/>
    <w:rsid w:val="002A7FB6"/>
    <w:rsid w:val="002B3265"/>
    <w:rsid w:val="002C2321"/>
    <w:rsid w:val="002C3CC0"/>
    <w:rsid w:val="002D2308"/>
    <w:rsid w:val="002F635C"/>
    <w:rsid w:val="00301E1F"/>
    <w:rsid w:val="00305A8A"/>
    <w:rsid w:val="00326170"/>
    <w:rsid w:val="00327AF1"/>
    <w:rsid w:val="00344724"/>
    <w:rsid w:val="00345983"/>
    <w:rsid w:val="00365F93"/>
    <w:rsid w:val="0037735F"/>
    <w:rsid w:val="00382744"/>
    <w:rsid w:val="00395A77"/>
    <w:rsid w:val="003A40F4"/>
    <w:rsid w:val="003A4535"/>
    <w:rsid w:val="003A6898"/>
    <w:rsid w:val="003A6E3A"/>
    <w:rsid w:val="003A7613"/>
    <w:rsid w:val="003B3061"/>
    <w:rsid w:val="003B7168"/>
    <w:rsid w:val="003E2CDD"/>
    <w:rsid w:val="003E3B94"/>
    <w:rsid w:val="003E7647"/>
    <w:rsid w:val="00420009"/>
    <w:rsid w:val="004279A6"/>
    <w:rsid w:val="00434066"/>
    <w:rsid w:val="00434F59"/>
    <w:rsid w:val="004355BD"/>
    <w:rsid w:val="00443937"/>
    <w:rsid w:val="00454AD2"/>
    <w:rsid w:val="004624BD"/>
    <w:rsid w:val="00464700"/>
    <w:rsid w:val="00465647"/>
    <w:rsid w:val="00474CE0"/>
    <w:rsid w:val="00475B18"/>
    <w:rsid w:val="00475CAD"/>
    <w:rsid w:val="00480261"/>
    <w:rsid w:val="00484FAA"/>
    <w:rsid w:val="004853A9"/>
    <w:rsid w:val="00494484"/>
    <w:rsid w:val="004A5CC2"/>
    <w:rsid w:val="004A7CF8"/>
    <w:rsid w:val="004B48FF"/>
    <w:rsid w:val="004C2C0C"/>
    <w:rsid w:val="004C420B"/>
    <w:rsid w:val="004D65AA"/>
    <w:rsid w:val="004E652C"/>
    <w:rsid w:val="0050667D"/>
    <w:rsid w:val="00510DC1"/>
    <w:rsid w:val="00512368"/>
    <w:rsid w:val="00527CD1"/>
    <w:rsid w:val="00531DE9"/>
    <w:rsid w:val="0054194A"/>
    <w:rsid w:val="00543BFC"/>
    <w:rsid w:val="00554A52"/>
    <w:rsid w:val="00555258"/>
    <w:rsid w:val="005563E1"/>
    <w:rsid w:val="0055779A"/>
    <w:rsid w:val="005616D2"/>
    <w:rsid w:val="00562400"/>
    <w:rsid w:val="00565BA5"/>
    <w:rsid w:val="005669E3"/>
    <w:rsid w:val="00566D66"/>
    <w:rsid w:val="0057378E"/>
    <w:rsid w:val="00583F90"/>
    <w:rsid w:val="0059561E"/>
    <w:rsid w:val="005B37ED"/>
    <w:rsid w:val="005D6AD6"/>
    <w:rsid w:val="0060642A"/>
    <w:rsid w:val="0061362A"/>
    <w:rsid w:val="00614085"/>
    <w:rsid w:val="00625402"/>
    <w:rsid w:val="00634818"/>
    <w:rsid w:val="0063535F"/>
    <w:rsid w:val="0064030D"/>
    <w:rsid w:val="00641762"/>
    <w:rsid w:val="00644754"/>
    <w:rsid w:val="00660585"/>
    <w:rsid w:val="006630E9"/>
    <w:rsid w:val="0066567A"/>
    <w:rsid w:val="00665A36"/>
    <w:rsid w:val="00680DB5"/>
    <w:rsid w:val="00684679"/>
    <w:rsid w:val="00684C3A"/>
    <w:rsid w:val="00685FE2"/>
    <w:rsid w:val="00686C36"/>
    <w:rsid w:val="006871A2"/>
    <w:rsid w:val="006A075B"/>
    <w:rsid w:val="006A1CEE"/>
    <w:rsid w:val="006A6114"/>
    <w:rsid w:val="006B7A32"/>
    <w:rsid w:val="006C6731"/>
    <w:rsid w:val="006D1801"/>
    <w:rsid w:val="006D1EAE"/>
    <w:rsid w:val="006E05BB"/>
    <w:rsid w:val="006E086C"/>
    <w:rsid w:val="006E3843"/>
    <w:rsid w:val="006F1C81"/>
    <w:rsid w:val="006F4853"/>
    <w:rsid w:val="00710199"/>
    <w:rsid w:val="0071466D"/>
    <w:rsid w:val="0071697F"/>
    <w:rsid w:val="00720C76"/>
    <w:rsid w:val="00724A2C"/>
    <w:rsid w:val="00735F7F"/>
    <w:rsid w:val="00742E61"/>
    <w:rsid w:val="00770E8C"/>
    <w:rsid w:val="00790A5C"/>
    <w:rsid w:val="00791CB6"/>
    <w:rsid w:val="007A73F1"/>
    <w:rsid w:val="007B21C5"/>
    <w:rsid w:val="007C0F27"/>
    <w:rsid w:val="007C35C5"/>
    <w:rsid w:val="007C587E"/>
    <w:rsid w:val="007C6D05"/>
    <w:rsid w:val="007D313F"/>
    <w:rsid w:val="007D4BA3"/>
    <w:rsid w:val="007F30B6"/>
    <w:rsid w:val="00800143"/>
    <w:rsid w:val="00805C31"/>
    <w:rsid w:val="00806046"/>
    <w:rsid w:val="00824C58"/>
    <w:rsid w:val="00825A6E"/>
    <w:rsid w:val="0087765B"/>
    <w:rsid w:val="008810B3"/>
    <w:rsid w:val="00890806"/>
    <w:rsid w:val="00892B97"/>
    <w:rsid w:val="00895344"/>
    <w:rsid w:val="00895AE2"/>
    <w:rsid w:val="008B55B5"/>
    <w:rsid w:val="008D07EA"/>
    <w:rsid w:val="008D41E6"/>
    <w:rsid w:val="008F227F"/>
    <w:rsid w:val="008F768D"/>
    <w:rsid w:val="00910B69"/>
    <w:rsid w:val="0092158A"/>
    <w:rsid w:val="00934ABE"/>
    <w:rsid w:val="009540C3"/>
    <w:rsid w:val="009547A9"/>
    <w:rsid w:val="00960B28"/>
    <w:rsid w:val="0097366E"/>
    <w:rsid w:val="00976E8B"/>
    <w:rsid w:val="0098313A"/>
    <w:rsid w:val="00990592"/>
    <w:rsid w:val="00991593"/>
    <w:rsid w:val="009A35BC"/>
    <w:rsid w:val="009C1AB2"/>
    <w:rsid w:val="009D0F36"/>
    <w:rsid w:val="009E03FC"/>
    <w:rsid w:val="009E2F0F"/>
    <w:rsid w:val="009E7DA7"/>
    <w:rsid w:val="009F6044"/>
    <w:rsid w:val="00A0617F"/>
    <w:rsid w:val="00A115FD"/>
    <w:rsid w:val="00A1218B"/>
    <w:rsid w:val="00A14B53"/>
    <w:rsid w:val="00A14C69"/>
    <w:rsid w:val="00A14C94"/>
    <w:rsid w:val="00A17712"/>
    <w:rsid w:val="00A22914"/>
    <w:rsid w:val="00A24ABE"/>
    <w:rsid w:val="00A4355B"/>
    <w:rsid w:val="00A705B1"/>
    <w:rsid w:val="00A73496"/>
    <w:rsid w:val="00A75771"/>
    <w:rsid w:val="00A852D6"/>
    <w:rsid w:val="00AB7190"/>
    <w:rsid w:val="00AC273E"/>
    <w:rsid w:val="00AF76C7"/>
    <w:rsid w:val="00B0154E"/>
    <w:rsid w:val="00B10947"/>
    <w:rsid w:val="00B11577"/>
    <w:rsid w:val="00B33D10"/>
    <w:rsid w:val="00B342D9"/>
    <w:rsid w:val="00B66342"/>
    <w:rsid w:val="00B87C7B"/>
    <w:rsid w:val="00B91A7F"/>
    <w:rsid w:val="00B951FB"/>
    <w:rsid w:val="00BA0377"/>
    <w:rsid w:val="00BA1075"/>
    <w:rsid w:val="00BA1C40"/>
    <w:rsid w:val="00BB052A"/>
    <w:rsid w:val="00BB5921"/>
    <w:rsid w:val="00BD4525"/>
    <w:rsid w:val="00BD502C"/>
    <w:rsid w:val="00BE73FF"/>
    <w:rsid w:val="00BE7798"/>
    <w:rsid w:val="00C00D7F"/>
    <w:rsid w:val="00C05518"/>
    <w:rsid w:val="00C07B0A"/>
    <w:rsid w:val="00C14B57"/>
    <w:rsid w:val="00C22EC2"/>
    <w:rsid w:val="00C275A0"/>
    <w:rsid w:val="00C30CAE"/>
    <w:rsid w:val="00C32A54"/>
    <w:rsid w:val="00C37443"/>
    <w:rsid w:val="00C429A2"/>
    <w:rsid w:val="00C65A96"/>
    <w:rsid w:val="00C700D7"/>
    <w:rsid w:val="00C74DCD"/>
    <w:rsid w:val="00C77EC5"/>
    <w:rsid w:val="00C84BD2"/>
    <w:rsid w:val="00C938FB"/>
    <w:rsid w:val="00CD10E0"/>
    <w:rsid w:val="00CE0F52"/>
    <w:rsid w:val="00CE721B"/>
    <w:rsid w:val="00D04568"/>
    <w:rsid w:val="00D06FDB"/>
    <w:rsid w:val="00D13FAF"/>
    <w:rsid w:val="00D26C2B"/>
    <w:rsid w:val="00D36011"/>
    <w:rsid w:val="00D41558"/>
    <w:rsid w:val="00D415D5"/>
    <w:rsid w:val="00D534F4"/>
    <w:rsid w:val="00D73BD9"/>
    <w:rsid w:val="00DD6800"/>
    <w:rsid w:val="00DE7EAB"/>
    <w:rsid w:val="00DF17EB"/>
    <w:rsid w:val="00DF7FA7"/>
    <w:rsid w:val="00E02455"/>
    <w:rsid w:val="00E10652"/>
    <w:rsid w:val="00E10D84"/>
    <w:rsid w:val="00E20A00"/>
    <w:rsid w:val="00E23D84"/>
    <w:rsid w:val="00E272D9"/>
    <w:rsid w:val="00E44BF5"/>
    <w:rsid w:val="00E609DD"/>
    <w:rsid w:val="00E630FC"/>
    <w:rsid w:val="00E733EF"/>
    <w:rsid w:val="00E82BEC"/>
    <w:rsid w:val="00E84B90"/>
    <w:rsid w:val="00EB1D95"/>
    <w:rsid w:val="00EB7553"/>
    <w:rsid w:val="00EC0311"/>
    <w:rsid w:val="00EC1E36"/>
    <w:rsid w:val="00EC6C75"/>
    <w:rsid w:val="00EC70A1"/>
    <w:rsid w:val="00EE15BB"/>
    <w:rsid w:val="00EE7D06"/>
    <w:rsid w:val="00EF0F4F"/>
    <w:rsid w:val="00EF188B"/>
    <w:rsid w:val="00EF23A2"/>
    <w:rsid w:val="00EF677E"/>
    <w:rsid w:val="00F003B2"/>
    <w:rsid w:val="00F018C2"/>
    <w:rsid w:val="00F0356C"/>
    <w:rsid w:val="00F039A6"/>
    <w:rsid w:val="00F05D80"/>
    <w:rsid w:val="00F07CEC"/>
    <w:rsid w:val="00F22F73"/>
    <w:rsid w:val="00F24FC0"/>
    <w:rsid w:val="00F47A4C"/>
    <w:rsid w:val="00F525E9"/>
    <w:rsid w:val="00F540EE"/>
    <w:rsid w:val="00F57C63"/>
    <w:rsid w:val="00F62167"/>
    <w:rsid w:val="00F768B1"/>
    <w:rsid w:val="00F76E4E"/>
    <w:rsid w:val="00FA3B2C"/>
    <w:rsid w:val="00FA729E"/>
    <w:rsid w:val="00FB0175"/>
    <w:rsid w:val="00FB6767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Волохова С.А.</cp:lastModifiedBy>
  <cp:revision>16</cp:revision>
  <cp:lastPrinted>2012-05-10T04:26:00Z</cp:lastPrinted>
  <dcterms:created xsi:type="dcterms:W3CDTF">2014-04-04T10:18:00Z</dcterms:created>
  <dcterms:modified xsi:type="dcterms:W3CDTF">2014-04-14T05:26:00Z</dcterms:modified>
</cp:coreProperties>
</file>